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AE5C23" w14:textId="32E9002A" w:rsidR="007F11FA" w:rsidRPr="0094671A" w:rsidRDefault="00DF0BC5" w:rsidP="0094671A">
      <w:pPr>
        <w:pStyle w:val="NoSpacing"/>
      </w:pPr>
      <w:r>
        <w:drawing>
          <wp:anchor distT="0" distB="0" distL="114300" distR="114300" simplePos="0" relativeHeight="251668479" behindDoc="0" locked="0" layoutInCell="1" allowOverlap="1" wp14:anchorId="04EDACFE" wp14:editId="1361EA83">
            <wp:simplePos x="0" y="0"/>
            <wp:positionH relativeFrom="column">
              <wp:posOffset>-220980</wp:posOffset>
            </wp:positionH>
            <wp:positionV relativeFrom="paragraph">
              <wp:posOffset>0</wp:posOffset>
            </wp:positionV>
            <wp:extent cx="7754620" cy="1294765"/>
            <wp:effectExtent l="0" t="0" r="0" b="635"/>
            <wp:wrapSquare wrapText="bothSides"/>
            <wp:docPr id="1751100408" name="Picture 5" descr="Photos of squash, watermelon, tomatoes and blackberries (NC-grown crop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100408" name="Picture 5" descr="Photos of squash, watermelon, tomatoes and blackberries (NC-grown crops)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4620" cy="1294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1F823903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23AFBAF5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871475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A4277F">
        <w:t>Jul</w:t>
      </w:r>
      <w:r w:rsidR="0050303A">
        <w:t>y</w:t>
      </w:r>
      <w:r w:rsidR="00437E74">
        <w:t xml:space="preserve"> </w:t>
      </w:r>
      <w:r w:rsidR="00F05E6B" w:rsidRPr="00C446D5">
        <w:t>202</w:t>
      </w:r>
      <w:r w:rsidR="00097AA8">
        <w:t>6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uly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0E2795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62BD713" w:rsidR="000E2795" w:rsidRPr="007B4E17" w:rsidRDefault="000E2795" w:rsidP="000E2795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81F4D7" w14:textId="5763C285" w:rsidR="000E2795" w:rsidRPr="007B4E17" w:rsidRDefault="000E2795" w:rsidP="000E2795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63B5F70" w14:textId="77777777" w:rsidR="000E2795" w:rsidRPr="009D23F9" w:rsidRDefault="000E2795" w:rsidP="000E2795">
            <w:pPr>
              <w:pStyle w:val="Heading4"/>
            </w:pPr>
            <w:r>
              <w:t>July 1</w:t>
            </w:r>
          </w:p>
          <w:p w14:paraId="0EC94107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59D06E40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2C227CBF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421869A7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3D9A0356" w14:textId="77777777" w:rsidR="000E2795" w:rsidRDefault="000E2795" w:rsidP="000E2795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0E2795" w:rsidRPr="007B4E17" w:rsidRDefault="000E2795" w:rsidP="000E2795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87EC1A6" w14:textId="77777777" w:rsidR="000E2795" w:rsidRPr="009D23F9" w:rsidRDefault="000E2795" w:rsidP="000E2795">
            <w:pPr>
              <w:pStyle w:val="Heading4"/>
            </w:pPr>
            <w:r>
              <w:t>July 2</w:t>
            </w:r>
          </w:p>
          <w:p w14:paraId="11D7DB1E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20FDD143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4451B621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0DC4F213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57876D76" w14:textId="77777777" w:rsidR="000E2795" w:rsidRDefault="000E2795" w:rsidP="000E2795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0E2795" w:rsidRPr="00B71742" w:rsidRDefault="000E2795" w:rsidP="000E2795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A1776FF" w14:textId="3E5118CC" w:rsidR="000E2795" w:rsidRPr="009D23F9" w:rsidRDefault="000E2795" w:rsidP="000E2795">
            <w:pPr>
              <w:pStyle w:val="Heading4"/>
            </w:pPr>
            <w:r>
              <w:t>July 3</w:t>
            </w:r>
          </w:p>
          <w:p w14:paraId="513CEDBA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2978D14A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1B01B9C2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2C4011F5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30FDAC9C" w14:textId="77777777" w:rsidR="000E2795" w:rsidRDefault="000E2795" w:rsidP="000E2795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0E2795" w:rsidRPr="00B71742" w:rsidRDefault="000E2795" w:rsidP="000E2795">
            <w:pPr>
              <w:pStyle w:val="MenuItems"/>
              <w:rPr>
                <w:b/>
                <w:bCs/>
              </w:rPr>
            </w:pPr>
          </w:p>
        </w:tc>
      </w:tr>
      <w:tr w:rsidR="00504AD2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AF89EF3" w14:textId="605D7D11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0E2795">
              <w:t>6</w:t>
            </w:r>
          </w:p>
          <w:p w14:paraId="7EF6781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068E8F6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63BDF59D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984767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9C21C7C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6CB85AE" w14:textId="66BC73C5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0E2795">
              <w:t>7</w:t>
            </w:r>
          </w:p>
          <w:p w14:paraId="28D44CB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390B10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10E4F0A7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9F101A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DD9F681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DD29697" w14:textId="0A8CD233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0E2795">
              <w:t>8</w:t>
            </w:r>
          </w:p>
          <w:p w14:paraId="72E8161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CA363A4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3325FE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E96B64E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6DC9272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6EAFD86" w14:textId="229A506C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0E2795">
              <w:t>9</w:t>
            </w:r>
          </w:p>
          <w:p w14:paraId="700CDCE9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883D1A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40FBD9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5AE8A78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2A702BA1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C4698CE" w14:textId="3DDA03CA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0E2795">
              <w:t>10</w:t>
            </w:r>
          </w:p>
          <w:p w14:paraId="2B60DE1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E350E9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147DA8D3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3C264B2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39DC36D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504AD2" w:rsidRPr="007B4E17" w:rsidRDefault="00504AD2" w:rsidP="00504AD2">
            <w:pPr>
              <w:pStyle w:val="MenuItems"/>
            </w:pPr>
          </w:p>
        </w:tc>
      </w:tr>
      <w:tr w:rsidR="00504AD2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165F005F" w14:textId="299F809A" w:rsidR="00504AD2" w:rsidRPr="009D23F9" w:rsidRDefault="00504AD2" w:rsidP="00504AD2">
            <w:pPr>
              <w:pStyle w:val="Heading4"/>
            </w:pPr>
            <w:r>
              <w:t>July 1</w:t>
            </w:r>
            <w:r w:rsidR="000E2795">
              <w:t>3</w:t>
            </w:r>
          </w:p>
          <w:p w14:paraId="559DF2D5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779C9A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63A7B5E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C9B7B40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3D3FF45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6F4DCAC" w14:textId="48B914D0" w:rsidR="00504AD2" w:rsidRPr="009D23F9" w:rsidRDefault="00504AD2" w:rsidP="00504AD2">
            <w:pPr>
              <w:pStyle w:val="Heading4"/>
            </w:pPr>
            <w:r>
              <w:t>July 1</w:t>
            </w:r>
            <w:r w:rsidR="000E2795">
              <w:t>4</w:t>
            </w:r>
          </w:p>
          <w:p w14:paraId="6AC28DD2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4C79B3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89B46D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7FA1547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100F16D8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EC0BFA" w14:textId="7319EE68" w:rsidR="00504AD2" w:rsidRPr="009D23F9" w:rsidRDefault="00504AD2" w:rsidP="00504AD2">
            <w:pPr>
              <w:pStyle w:val="Heading4"/>
            </w:pPr>
            <w:r>
              <w:t>July 1</w:t>
            </w:r>
            <w:r w:rsidR="000E2795">
              <w:t>5</w:t>
            </w:r>
          </w:p>
          <w:p w14:paraId="53942F7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6ECCFA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5E8009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06B1AC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7EF75F4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88CB875" w14:textId="1557D67F" w:rsidR="00504AD2" w:rsidRPr="009D23F9" w:rsidRDefault="00504AD2" w:rsidP="00504AD2">
            <w:pPr>
              <w:pStyle w:val="Heading4"/>
            </w:pPr>
            <w:r>
              <w:t>July 1</w:t>
            </w:r>
            <w:r w:rsidR="000E2795">
              <w:t>6</w:t>
            </w:r>
          </w:p>
          <w:p w14:paraId="198D176E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4C88FE8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D4592E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12220D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5524E96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19DCE12" w14:textId="2B59D40A" w:rsidR="00504AD2" w:rsidRPr="009D23F9" w:rsidRDefault="00504AD2" w:rsidP="00504AD2">
            <w:pPr>
              <w:pStyle w:val="Heading4"/>
            </w:pPr>
            <w:r>
              <w:t>July 1</w:t>
            </w:r>
            <w:r w:rsidR="000E2795">
              <w:t>7</w:t>
            </w:r>
          </w:p>
          <w:p w14:paraId="4DF772D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8FE5889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09747DA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6AC45FF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1A060C46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504AD2" w:rsidRPr="007B4E17" w:rsidRDefault="00504AD2" w:rsidP="00504AD2">
            <w:pPr>
              <w:pStyle w:val="MenuItems"/>
            </w:pPr>
          </w:p>
        </w:tc>
      </w:tr>
      <w:tr w:rsidR="00504AD2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5119B97" w14:textId="5C255C05" w:rsidR="00504AD2" w:rsidRPr="009D23F9" w:rsidRDefault="00504AD2" w:rsidP="00504AD2">
            <w:pPr>
              <w:pStyle w:val="Heading4"/>
            </w:pPr>
            <w:r>
              <w:t xml:space="preserve">July </w:t>
            </w:r>
            <w:r w:rsidR="000E2795">
              <w:t>20</w:t>
            </w:r>
          </w:p>
          <w:p w14:paraId="3F8AD89B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4CA489C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5F45639D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040B6836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4A9A1DB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AB317EA" w14:textId="01E23FDF" w:rsidR="00504AD2" w:rsidRPr="009D23F9" w:rsidRDefault="00504AD2" w:rsidP="00504AD2">
            <w:pPr>
              <w:pStyle w:val="Heading4"/>
            </w:pPr>
            <w:r>
              <w:t>July 2</w:t>
            </w:r>
            <w:r w:rsidR="000E2795">
              <w:t>1</w:t>
            </w:r>
          </w:p>
          <w:p w14:paraId="03A93F2F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EE99304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1B9C8FC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F603EC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A55C404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74DB839" w14:textId="62D5DC87" w:rsidR="00504AD2" w:rsidRPr="009D23F9" w:rsidRDefault="00504AD2" w:rsidP="00504AD2">
            <w:pPr>
              <w:pStyle w:val="Heading4"/>
            </w:pPr>
            <w:r>
              <w:t>July 2</w:t>
            </w:r>
            <w:r w:rsidR="000E2795">
              <w:t>2</w:t>
            </w:r>
          </w:p>
          <w:p w14:paraId="7BA15CB0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86DC10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2593E5F8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35EA1145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6FA5440D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230AB92" w14:textId="13D249BF" w:rsidR="00504AD2" w:rsidRPr="009D23F9" w:rsidRDefault="00504AD2" w:rsidP="00504AD2">
            <w:pPr>
              <w:pStyle w:val="Heading4"/>
            </w:pPr>
            <w:r>
              <w:t>July 2</w:t>
            </w:r>
            <w:r w:rsidR="000E2795">
              <w:t>3</w:t>
            </w:r>
          </w:p>
          <w:p w14:paraId="1032DBD4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0A281B0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3FA27CB1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57966A44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07795FC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504AD2" w:rsidRPr="007B4E17" w:rsidRDefault="00504AD2" w:rsidP="00504AD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6C1B1DF" w14:textId="3C32C8EA" w:rsidR="00504AD2" w:rsidRPr="009D23F9" w:rsidRDefault="00504AD2" w:rsidP="00504AD2">
            <w:pPr>
              <w:pStyle w:val="Heading4"/>
            </w:pPr>
            <w:r>
              <w:t>July 2</w:t>
            </w:r>
            <w:r w:rsidR="000E2795">
              <w:t>4</w:t>
            </w:r>
          </w:p>
          <w:p w14:paraId="0FD1A33D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8700BDC" w14:textId="77777777" w:rsidR="00504AD2" w:rsidRDefault="00504AD2" w:rsidP="00504AD2">
            <w:pPr>
              <w:pStyle w:val="MenuItems"/>
            </w:pPr>
            <w:r>
              <w:t>Entrée</w:t>
            </w:r>
          </w:p>
          <w:p w14:paraId="7D83F9AB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4B0E13F9" w14:textId="77777777" w:rsidR="00504AD2" w:rsidRDefault="00504AD2" w:rsidP="00504AD2">
            <w:pPr>
              <w:pStyle w:val="MenuItems"/>
            </w:pPr>
            <w:r>
              <w:t xml:space="preserve">Fruit </w:t>
            </w:r>
          </w:p>
          <w:p w14:paraId="76212539" w14:textId="77777777" w:rsidR="00504AD2" w:rsidRDefault="00504AD2" w:rsidP="00504AD2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504AD2" w:rsidRPr="007B4E17" w:rsidRDefault="00504AD2" w:rsidP="00504AD2">
            <w:pPr>
              <w:pStyle w:val="MenuItems"/>
            </w:pPr>
          </w:p>
        </w:tc>
      </w:tr>
      <w:tr w:rsidR="000E2795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6499855" w14:textId="77777777" w:rsidR="000E2795" w:rsidRPr="009D23F9" w:rsidRDefault="000E2795" w:rsidP="000E2795">
            <w:pPr>
              <w:pStyle w:val="Heading4"/>
            </w:pPr>
            <w:r>
              <w:t>July 27</w:t>
            </w:r>
          </w:p>
          <w:p w14:paraId="5065A249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660FA734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018E6A2F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4F8C3CF4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520B391A" w14:textId="77777777" w:rsidR="000E2795" w:rsidRDefault="000E2795" w:rsidP="000E2795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0E2795" w:rsidRPr="007B4E17" w:rsidRDefault="000E2795" w:rsidP="000E2795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39A854C" w14:textId="77777777" w:rsidR="000E2795" w:rsidRPr="009D23F9" w:rsidRDefault="000E2795" w:rsidP="000E2795">
            <w:pPr>
              <w:pStyle w:val="Heading4"/>
            </w:pPr>
            <w:r>
              <w:t>July 28</w:t>
            </w:r>
          </w:p>
          <w:p w14:paraId="29F868D6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39DAA45F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13E0A70F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2C75960F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360A8C5A" w14:textId="77777777" w:rsidR="000E2795" w:rsidRDefault="000E2795" w:rsidP="000E2795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0E2795" w:rsidRPr="007B4E17" w:rsidRDefault="000E2795" w:rsidP="000E2795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DB71670" w14:textId="77777777" w:rsidR="000E2795" w:rsidRPr="009D23F9" w:rsidRDefault="000E2795" w:rsidP="000E2795">
            <w:pPr>
              <w:pStyle w:val="Heading4"/>
            </w:pPr>
            <w:r>
              <w:t>July 29</w:t>
            </w:r>
          </w:p>
          <w:p w14:paraId="03E493F1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730C4270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385DC43D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003E3440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6D6737CA" w14:textId="77777777" w:rsidR="000E2795" w:rsidRDefault="000E2795" w:rsidP="000E2795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0E2795" w:rsidRPr="007B4E17" w:rsidRDefault="000E2795" w:rsidP="000E2795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BD43799" w14:textId="77777777" w:rsidR="000E2795" w:rsidRPr="009D23F9" w:rsidRDefault="000E2795" w:rsidP="000E2795">
            <w:pPr>
              <w:pStyle w:val="Heading4"/>
            </w:pPr>
            <w:r>
              <w:t>July 30</w:t>
            </w:r>
          </w:p>
          <w:p w14:paraId="0765AA26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623D24CE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5EB9EB18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1D7CE604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5B90E950" w14:textId="77777777" w:rsidR="000E2795" w:rsidRDefault="000E2795" w:rsidP="000E2795">
            <w:pPr>
              <w:pStyle w:val="MenuItems"/>
            </w:pPr>
            <w:r>
              <w:t xml:space="preserve">Lowfat or Fat Free Milk </w:t>
            </w:r>
          </w:p>
          <w:p w14:paraId="5B0D04F1" w14:textId="463B87E8" w:rsidR="000E2795" w:rsidRPr="007B4E17" w:rsidRDefault="000E2795" w:rsidP="000E2795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232084" w14:textId="33FB9934" w:rsidR="000E2795" w:rsidRPr="009D23F9" w:rsidRDefault="000E2795" w:rsidP="000E2795">
            <w:pPr>
              <w:pStyle w:val="Heading4"/>
            </w:pPr>
            <w:r>
              <w:t>July 31</w:t>
            </w:r>
          </w:p>
          <w:p w14:paraId="4BA339D9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4FEF2820" w14:textId="77777777" w:rsidR="000E2795" w:rsidRDefault="000E2795" w:rsidP="000E2795">
            <w:pPr>
              <w:pStyle w:val="MenuItems"/>
            </w:pPr>
            <w:r>
              <w:t>Entrée</w:t>
            </w:r>
          </w:p>
          <w:p w14:paraId="24E33BDA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3C7BE713" w14:textId="77777777" w:rsidR="000E2795" w:rsidRDefault="000E2795" w:rsidP="000E2795">
            <w:pPr>
              <w:pStyle w:val="MenuItems"/>
            </w:pPr>
            <w:r>
              <w:t xml:space="preserve">Fruit </w:t>
            </w:r>
          </w:p>
          <w:p w14:paraId="785C8550" w14:textId="77777777" w:rsidR="000E2795" w:rsidRDefault="000E2795" w:rsidP="000E2795">
            <w:pPr>
              <w:pStyle w:val="MenuItems"/>
            </w:pPr>
            <w:r>
              <w:t xml:space="preserve">Lowfat or Fat Free Milk </w:t>
            </w:r>
          </w:p>
          <w:p w14:paraId="1D83791B" w14:textId="0091257A" w:rsidR="000E2795" w:rsidRPr="007B4E17" w:rsidRDefault="000E2795" w:rsidP="000E2795">
            <w:pPr>
              <w:pStyle w:val="MenuItems"/>
            </w:pPr>
          </w:p>
        </w:tc>
      </w:tr>
    </w:tbl>
    <w:p w14:paraId="1A27835A" w14:textId="138F4B7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27A4137C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4AB279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="00D6366C">
        <w:t>Families Making the Connection</w:t>
      </w:r>
    </w:p>
    <w:p w14:paraId="0C149E37" w14:textId="6B469DBF" w:rsidR="0052448D" w:rsidRPr="009D23F9" w:rsidRDefault="00C3112D" w:rsidP="009D23F9">
      <w:pPr>
        <w:pStyle w:val="Heading3"/>
      </w:pPr>
      <w:r>
        <w:t>Bring the Farm to Summer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60368060" w14:textId="3C74BED4" w:rsidR="00504AD2" w:rsidRPr="00F338FE" w:rsidRDefault="00504AD2" w:rsidP="00783C91">
      <w:pPr>
        <w:spacing w:before="80" w:after="0"/>
        <w:ind w:left="274" w:right="-180"/>
        <w:rPr>
          <w:sz w:val="19"/>
          <w:szCs w:val="19"/>
        </w:rPr>
      </w:pPr>
      <w:r w:rsidRPr="00F338FE">
        <w:rPr>
          <w:sz w:val="19"/>
          <w:szCs w:val="19"/>
        </w:rPr>
        <w:t xml:space="preserve">#NCFarmtoSummer benefits kids, School and Summer Nutrition Programs, schools, farms, families, and </w:t>
      </w:r>
      <w:r w:rsidR="00F338FE" w:rsidRPr="00F338FE">
        <w:rPr>
          <w:sz w:val="19"/>
          <w:szCs w:val="19"/>
        </w:rPr>
        <w:t>c</w:t>
      </w:r>
      <w:r w:rsidRPr="00F338FE">
        <w:rPr>
          <w:sz w:val="19"/>
          <w:szCs w:val="19"/>
        </w:rPr>
        <w:t xml:space="preserve">ommunities. Summer is the peak growing season for local farms. </w:t>
      </w:r>
      <w:r w:rsidR="00F338FE" w:rsidRPr="00F338FE">
        <w:rPr>
          <w:sz w:val="19"/>
          <w:szCs w:val="19"/>
        </w:rPr>
        <w:t xml:space="preserve">Purchasing locally grown food supports farmers and communities. </w:t>
      </w:r>
      <w:r w:rsidRPr="00F338FE">
        <w:rPr>
          <w:sz w:val="19"/>
          <w:szCs w:val="19"/>
        </w:rPr>
        <w:t xml:space="preserve">Serving locally grown foods at their peak is best for quality, variety, taste, nutrition, and cost. #NCFarmtoSummer activities offer a fun, engaging opportunity to learn about agriculture, nutrition, and local food.  </w:t>
      </w:r>
    </w:p>
    <w:p w14:paraId="25E7BC57" w14:textId="77777777" w:rsidR="00504AD2" w:rsidRPr="00F338FE" w:rsidRDefault="00504AD2" w:rsidP="00F338FE">
      <w:pPr>
        <w:spacing w:after="0"/>
        <w:rPr>
          <w:sz w:val="19"/>
          <w:szCs w:val="19"/>
        </w:rPr>
      </w:pPr>
    </w:p>
    <w:p w14:paraId="46312ACD" w14:textId="0E287935" w:rsidR="00504AD2" w:rsidRPr="00F338FE" w:rsidRDefault="00504AD2" w:rsidP="00F338FE">
      <w:pPr>
        <w:spacing w:after="0"/>
        <w:ind w:left="270"/>
        <w:rPr>
          <w:sz w:val="19"/>
          <w:szCs w:val="19"/>
        </w:rPr>
      </w:pPr>
      <w:r w:rsidRPr="00F338FE">
        <w:rPr>
          <w:sz w:val="19"/>
          <w:szCs w:val="19"/>
        </w:rPr>
        <w:t>N.C. School and Summer Nutrition Programs, schools, community organizations, students, and families are encouraged to take the #NCFarmtoSummer</w:t>
      </w:r>
      <w:r w:rsidR="003A727A">
        <w:rPr>
          <w:sz w:val="19"/>
          <w:szCs w:val="19"/>
        </w:rPr>
        <w:t xml:space="preserve"> </w:t>
      </w:r>
      <w:r w:rsidRPr="00F338FE">
        <w:rPr>
          <w:sz w:val="19"/>
          <w:szCs w:val="19"/>
        </w:rPr>
        <w:t>Challenge:</w:t>
      </w:r>
    </w:p>
    <w:p w14:paraId="6743C21A" w14:textId="77777777" w:rsidR="00504AD2" w:rsidRPr="00F338FE" w:rsidRDefault="00504AD2" w:rsidP="00F338FE">
      <w:pPr>
        <w:spacing w:after="0"/>
        <w:ind w:left="270"/>
        <w:rPr>
          <w:sz w:val="19"/>
          <w:szCs w:val="19"/>
        </w:rPr>
      </w:pPr>
    </w:p>
    <w:p w14:paraId="01F6A5F5" w14:textId="365E359C" w:rsidR="00F338FE" w:rsidRPr="00DA2E3D" w:rsidRDefault="00504AD2" w:rsidP="00DA2E3D">
      <w:pPr>
        <w:pStyle w:val="ListParagraph"/>
        <w:numPr>
          <w:ilvl w:val="0"/>
          <w:numId w:val="11"/>
        </w:numPr>
        <w:spacing w:after="0"/>
        <w:ind w:left="540" w:right="-90" w:hanging="270"/>
        <w:rPr>
          <w:sz w:val="19"/>
          <w:szCs w:val="19"/>
        </w:rPr>
      </w:pPr>
      <w:r w:rsidRPr="00DA2E3D">
        <w:rPr>
          <w:sz w:val="19"/>
          <w:szCs w:val="19"/>
        </w:rPr>
        <w:t>Serve and eat locally grown foods in meals and/or snacks.</w:t>
      </w:r>
    </w:p>
    <w:p w14:paraId="74DEBFE3" w14:textId="77777777" w:rsidR="00504AD2" w:rsidRPr="00F338FE" w:rsidRDefault="00504AD2" w:rsidP="00EE4B6F">
      <w:pPr>
        <w:pStyle w:val="ListParagraph"/>
        <w:numPr>
          <w:ilvl w:val="0"/>
          <w:numId w:val="11"/>
        </w:numPr>
        <w:spacing w:after="0"/>
        <w:ind w:left="274" w:hanging="274"/>
        <w:rPr>
          <w:sz w:val="19"/>
          <w:szCs w:val="19"/>
        </w:rPr>
      </w:pPr>
      <w:r w:rsidRPr="00F338FE">
        <w:rPr>
          <w:sz w:val="19"/>
          <w:szCs w:val="19"/>
        </w:rPr>
        <w:t>Learn and teach about locally grown foods, agriculture, and nutrition.</w:t>
      </w:r>
    </w:p>
    <w:p w14:paraId="20746559" w14:textId="697A269E" w:rsidR="00504AD2" w:rsidRPr="00F338FE" w:rsidRDefault="00504AD2" w:rsidP="00EE4B6F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F338FE">
        <w:rPr>
          <w:sz w:val="19"/>
          <w:szCs w:val="19"/>
        </w:rPr>
        <w:t xml:space="preserve">Post or share about #NCFarmtoSummer activities. </w:t>
      </w:r>
      <w:proofErr w:type="gramStart"/>
      <w:r w:rsidRPr="00F338FE">
        <w:rPr>
          <w:sz w:val="19"/>
          <w:szCs w:val="19"/>
        </w:rPr>
        <w:t>Tag @NCSchoolMeals, @</w:t>
      </w:r>
      <w:proofErr w:type="gramEnd"/>
      <w:r w:rsidRPr="00F338FE">
        <w:rPr>
          <w:sz w:val="19"/>
          <w:szCs w:val="19"/>
        </w:rPr>
        <w:t xml:space="preserve">Ray4NCKids, </w:t>
      </w:r>
      <w:proofErr w:type="gramStart"/>
      <w:r w:rsidRPr="00F338FE">
        <w:rPr>
          <w:sz w:val="19"/>
          <w:szCs w:val="19"/>
        </w:rPr>
        <w:t>and @</w:t>
      </w:r>
      <w:proofErr w:type="gramEnd"/>
      <w:r w:rsidRPr="00F338FE">
        <w:rPr>
          <w:sz w:val="19"/>
          <w:szCs w:val="19"/>
        </w:rPr>
        <w:t>F2SCoalitionNC on social media.</w:t>
      </w:r>
    </w:p>
    <w:p w14:paraId="2C60C0CE" w14:textId="77777777" w:rsidR="00504AD2" w:rsidRPr="00F338FE" w:rsidRDefault="00504AD2" w:rsidP="00EE4B6F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F338FE">
        <w:rPr>
          <w:sz w:val="19"/>
          <w:szCs w:val="19"/>
        </w:rPr>
        <w:t xml:space="preserve">Plan to participate in the #NCCrunch to taste and learn about North Carolina-grown fruits and vegetables for #FarmtoSchool Month in October. </w:t>
      </w:r>
    </w:p>
    <w:p w14:paraId="16D15E87" w14:textId="77777777" w:rsidR="00504AD2" w:rsidRPr="00F338FE" w:rsidRDefault="00504AD2" w:rsidP="00504AD2">
      <w:pPr>
        <w:spacing w:after="0"/>
        <w:rPr>
          <w:sz w:val="19"/>
          <w:szCs w:val="19"/>
        </w:rPr>
      </w:pPr>
      <w:r w:rsidRPr="00F338FE">
        <w:rPr>
          <w:sz w:val="19"/>
          <w:szCs w:val="19"/>
        </w:rPr>
        <w:t xml:space="preserve"> </w:t>
      </w:r>
    </w:p>
    <w:p w14:paraId="75F17213" w14:textId="6754A23D" w:rsidR="00556603" w:rsidRPr="006757D1" w:rsidRDefault="00504AD2" w:rsidP="00556603">
      <w:pPr>
        <w:spacing w:after="0"/>
      </w:pPr>
      <w:r w:rsidRPr="00F338FE">
        <w:rPr>
          <w:sz w:val="19"/>
          <w:szCs w:val="19"/>
        </w:rPr>
        <w:t xml:space="preserve">Find </w:t>
      </w:r>
      <w:r w:rsidR="00F338FE">
        <w:rPr>
          <w:sz w:val="19"/>
          <w:szCs w:val="19"/>
        </w:rPr>
        <w:t xml:space="preserve">#NCFarmtoSummer </w:t>
      </w:r>
      <w:r w:rsidR="00723D44">
        <w:rPr>
          <w:sz w:val="19"/>
          <w:szCs w:val="19"/>
        </w:rPr>
        <w:t xml:space="preserve">info and </w:t>
      </w:r>
      <w:r w:rsidRPr="00F338FE">
        <w:rPr>
          <w:sz w:val="19"/>
          <w:szCs w:val="19"/>
        </w:rPr>
        <w:t xml:space="preserve">resources at </w:t>
      </w:r>
      <w:hyperlink r:id="rId9" w:history="1">
        <w:r w:rsidR="00B8625F" w:rsidRPr="00B8625F">
          <w:rPr>
            <w:rStyle w:val="Hyperlink"/>
            <w:sz w:val="19"/>
            <w:szCs w:val="19"/>
          </w:rPr>
          <w:t>go.ncdpi.gov/</w:t>
        </w:r>
        <w:proofErr w:type="spellStart"/>
        <w:r w:rsidR="00B8625F" w:rsidRPr="00B8625F">
          <w:rPr>
            <w:rStyle w:val="Hyperlink"/>
            <w:sz w:val="19"/>
            <w:szCs w:val="19"/>
          </w:rPr>
          <w:t>ncfarmtosummer</w:t>
        </w:r>
        <w:proofErr w:type="spellEnd"/>
      </w:hyperlink>
      <w:r w:rsidR="00723D44">
        <w:rPr>
          <w:sz w:val="19"/>
          <w:szCs w:val="19"/>
        </w:rPr>
        <w:t>.</w:t>
      </w:r>
      <w:r w:rsidR="001857E6">
        <w:rPr>
          <w:sz w:val="19"/>
          <w:szCs w:val="19"/>
        </w:rPr>
        <w:t xml:space="preserve"> </w:t>
      </w:r>
      <w:r w:rsidR="00556603" w:rsidRPr="00F338FE">
        <w:rPr>
          <w:sz w:val="19"/>
          <w:szCs w:val="19"/>
        </w:rPr>
        <w:t xml:space="preserve">Did you know N.C. Summer Nutrition Programs offer food, fitness, fun, and farm to summer for </w:t>
      </w:r>
      <w:proofErr w:type="gramStart"/>
      <w:r w:rsidR="00556603" w:rsidRPr="00F338FE">
        <w:rPr>
          <w:sz w:val="19"/>
          <w:szCs w:val="19"/>
        </w:rPr>
        <w:t>youth</w:t>
      </w:r>
      <w:proofErr w:type="gramEnd"/>
      <w:r w:rsidR="00556603" w:rsidRPr="00F338FE">
        <w:rPr>
          <w:sz w:val="19"/>
          <w:szCs w:val="19"/>
        </w:rPr>
        <w:t xml:space="preserve"> when school is </w:t>
      </w:r>
      <w:proofErr w:type="gramStart"/>
      <w:r w:rsidR="00556603" w:rsidRPr="00F338FE">
        <w:rPr>
          <w:sz w:val="19"/>
          <w:szCs w:val="19"/>
        </w:rPr>
        <w:t>out?</w:t>
      </w:r>
      <w:proofErr w:type="gramEnd"/>
      <w:r w:rsidR="00556603" w:rsidRPr="00F338FE">
        <w:rPr>
          <w:sz w:val="19"/>
          <w:szCs w:val="19"/>
        </w:rPr>
        <w:t xml:space="preserve"> </w:t>
      </w:r>
      <w:r w:rsidR="00556603">
        <w:rPr>
          <w:sz w:val="19"/>
          <w:szCs w:val="19"/>
        </w:rPr>
        <w:t xml:space="preserve">Visit </w:t>
      </w:r>
      <w:hyperlink r:id="rId10" w:history="1">
        <w:r w:rsidR="00556603" w:rsidRPr="00F338FE">
          <w:rPr>
            <w:rStyle w:val="Hyperlink"/>
            <w:sz w:val="19"/>
            <w:szCs w:val="19"/>
          </w:rPr>
          <w:t>summermeals4nckids.org</w:t>
        </w:r>
      </w:hyperlink>
      <w:r w:rsidR="00556603">
        <w:t xml:space="preserve"> to </w:t>
      </w:r>
      <w:r w:rsidR="00556603" w:rsidRPr="00F338FE">
        <w:rPr>
          <w:sz w:val="19"/>
          <w:szCs w:val="19"/>
        </w:rPr>
        <w:t>find summer meals</w:t>
      </w:r>
      <w:r w:rsidR="00556603">
        <w:rPr>
          <w:sz w:val="19"/>
          <w:szCs w:val="19"/>
        </w:rPr>
        <w:t xml:space="preserve"> at no cost for kids and teens</w:t>
      </w:r>
      <w:r w:rsidR="00556603" w:rsidRPr="00F338FE">
        <w:rPr>
          <w:sz w:val="19"/>
          <w:szCs w:val="19"/>
        </w:rPr>
        <w:t xml:space="preserve"> near you.</w:t>
      </w:r>
    </w:p>
    <w:p w14:paraId="7CA4CCE5" w14:textId="0ED75010" w:rsidR="00F338FE" w:rsidRDefault="00F338FE" w:rsidP="006757D1">
      <w:pPr>
        <w:pStyle w:val="NoSpacing"/>
        <w:sectPr w:rsidR="00F338FE" w:rsidSect="00C3112D">
          <w:footerReference w:type="default" r:id="rId11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A44AE4E" w14:textId="428EE522" w:rsidR="007F11FA" w:rsidRPr="0094671A" w:rsidRDefault="00A255F6" w:rsidP="006757D1">
      <w:pPr>
        <w:pStyle w:val="NoSpacing"/>
      </w:pPr>
      <w:r>
        <w:lastRenderedPageBreak/>
        <w:drawing>
          <wp:anchor distT="0" distB="0" distL="114300" distR="114300" simplePos="0" relativeHeight="251670527" behindDoc="0" locked="0" layoutInCell="1" allowOverlap="1" wp14:anchorId="7EF920DD" wp14:editId="1EFDE6F3">
            <wp:simplePos x="0" y="0"/>
            <wp:positionH relativeFrom="column">
              <wp:posOffset>-210820</wp:posOffset>
            </wp:positionH>
            <wp:positionV relativeFrom="paragraph">
              <wp:posOffset>0</wp:posOffset>
            </wp:positionV>
            <wp:extent cx="7754620" cy="1294765"/>
            <wp:effectExtent l="0" t="0" r="0" b="635"/>
            <wp:wrapSquare wrapText="bothSides"/>
            <wp:docPr id="1007363568" name="Picture 5" descr="Photos of squash, watermelon, tomatoes and blackberries (NC-grown crop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100408" name="Picture 5" descr="Photos of squash, watermelon, tomatoes and blackberries (NC-grown crops)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4620" cy="1294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4D370073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5C8C44A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E73672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AA3B4D">
        <w:t>July</w:t>
      </w:r>
      <w:r w:rsidR="006757D1" w:rsidRPr="00C446D5">
        <w:t xml:space="preserve"> 202</w:t>
      </w:r>
      <w:r w:rsidR="00097AA8">
        <w:t>6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uly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2268A9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2631ACC2" w:rsidR="002268A9" w:rsidRPr="007B4E17" w:rsidRDefault="002268A9" w:rsidP="002268A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5FF6CFE" w14:textId="3793B3B2" w:rsidR="002268A9" w:rsidRPr="007B4E17" w:rsidRDefault="002268A9" w:rsidP="002268A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4FF7B5B" w14:textId="77777777" w:rsidR="002268A9" w:rsidRPr="00391B24" w:rsidRDefault="002268A9" w:rsidP="002268A9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1</w:t>
            </w:r>
          </w:p>
          <w:p w14:paraId="582C16FE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E7AEC4F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CC86AF7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FBC5E85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882F786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435E960A" w14:textId="77777777" w:rsidR="002268A9" w:rsidRDefault="002268A9" w:rsidP="002268A9">
            <w:pPr>
              <w:pStyle w:val="MenuItems"/>
            </w:pPr>
            <w:r>
              <w:t>Fruit</w:t>
            </w:r>
          </w:p>
          <w:p w14:paraId="7A4528A7" w14:textId="1EAEC69E" w:rsidR="002268A9" w:rsidRPr="007B4E17" w:rsidRDefault="002268A9" w:rsidP="002268A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693FE7B" w14:textId="77777777" w:rsidR="002268A9" w:rsidRPr="00391B24" w:rsidRDefault="002268A9" w:rsidP="002268A9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2</w:t>
            </w:r>
          </w:p>
          <w:p w14:paraId="66967B57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6069D76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6D37E13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A98804F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777F35A1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6396702" w14:textId="77777777" w:rsidR="002268A9" w:rsidRDefault="002268A9" w:rsidP="002268A9">
            <w:pPr>
              <w:pStyle w:val="MenuItems"/>
            </w:pPr>
            <w:r>
              <w:t>Fruit</w:t>
            </w:r>
          </w:p>
          <w:p w14:paraId="4FFD171E" w14:textId="4331ABF1" w:rsidR="002268A9" w:rsidRPr="00B71742" w:rsidRDefault="002268A9" w:rsidP="002268A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DE768C5" w14:textId="7D71290F" w:rsidR="002268A9" w:rsidRPr="00391B24" w:rsidRDefault="002268A9" w:rsidP="002268A9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3</w:t>
            </w:r>
          </w:p>
          <w:p w14:paraId="11AB27DC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E24D1AD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58CC0E1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3D021EC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72B23EB0" w14:textId="77777777" w:rsidR="002268A9" w:rsidRPr="00391B24" w:rsidRDefault="002268A9" w:rsidP="002268A9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3B1BCB9E" w14:textId="77777777" w:rsidR="002268A9" w:rsidRDefault="002268A9" w:rsidP="002268A9">
            <w:pPr>
              <w:pStyle w:val="MenuItems"/>
            </w:pPr>
            <w:r>
              <w:t>Fruit</w:t>
            </w:r>
          </w:p>
          <w:p w14:paraId="5065EEF3" w14:textId="345F329B" w:rsidR="002268A9" w:rsidRPr="00B71742" w:rsidRDefault="002268A9" w:rsidP="002268A9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504AD2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E7AF83A" w14:textId="2FD1F574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677B1">
              <w:rPr>
                <w:lang w:val="es-ES"/>
              </w:rPr>
              <w:t>6</w:t>
            </w:r>
          </w:p>
          <w:p w14:paraId="3E918A6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7077A09A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859389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1DBFFF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7FF8B3F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031E4017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791FAEF" w14:textId="3A8D6EF9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3814FC6" w14:textId="35FEAACD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677B1">
              <w:rPr>
                <w:lang w:val="es-ES"/>
              </w:rPr>
              <w:t>7</w:t>
            </w:r>
          </w:p>
          <w:p w14:paraId="72DE51C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55F4C40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A11B80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4CDE32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990E7C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7187A2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6CB85F8F" w14:textId="01125714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C6660AB" w14:textId="50ACACE8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677B1">
              <w:rPr>
                <w:lang w:val="es-ES"/>
              </w:rPr>
              <w:t>8</w:t>
            </w:r>
          </w:p>
          <w:p w14:paraId="4E97410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BA5CF1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3070F6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0E7D9E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99E94A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33B9DDE8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593AD494" w14:textId="7C82C94C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6E646BB" w14:textId="3D60EAFC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677B1">
              <w:rPr>
                <w:lang w:val="es-ES"/>
              </w:rPr>
              <w:t>9</w:t>
            </w:r>
          </w:p>
          <w:p w14:paraId="5B34468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7F81A32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2B5CABF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D3D0CC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A20DC8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9BA036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30E0B2C9" w14:textId="2020B19A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431AB8F" w14:textId="279ECC68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2268A9">
              <w:rPr>
                <w:lang w:val="es-ES"/>
              </w:rPr>
              <w:t>10</w:t>
            </w:r>
          </w:p>
          <w:p w14:paraId="708F643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805697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2AB533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1A366A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4A5E512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B519331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272ED67" w14:textId="3388ACB9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</w:tr>
      <w:tr w:rsidR="00504AD2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CDB3436" w14:textId="302B826E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 w:rsidR="00E677B1">
              <w:rPr>
                <w:lang w:val="es-ES"/>
              </w:rPr>
              <w:t>3</w:t>
            </w:r>
          </w:p>
          <w:p w14:paraId="706EB70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270AFA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810972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F829C9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0BD166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5111624E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6D5EA01" w14:textId="22F531F7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5324916" w14:textId="032CD980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 w:rsidR="00E677B1">
              <w:rPr>
                <w:lang w:val="es-ES"/>
              </w:rPr>
              <w:t>4</w:t>
            </w:r>
          </w:p>
          <w:p w14:paraId="552ABDC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3BFBE5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DF5957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1733D0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CFA51F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4A26A78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3B6DD1A7" w14:textId="47F5AE20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E0073B" w14:textId="3604FB0E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1</w:t>
            </w:r>
            <w:r w:rsidR="00E677B1">
              <w:rPr>
                <w:lang w:val="es-ES"/>
              </w:rPr>
              <w:t>5</w:t>
            </w:r>
          </w:p>
          <w:p w14:paraId="6D824AF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A8281C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BB8A08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34F4407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95965F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5A903E1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273A926" w14:textId="10069819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6D2D22" w14:textId="5F306650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1</w:t>
            </w:r>
            <w:r w:rsidR="00E677B1">
              <w:rPr>
                <w:lang w:val="es-ES"/>
              </w:rPr>
              <w:t>6</w:t>
            </w:r>
          </w:p>
          <w:p w14:paraId="666939E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DDE665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809369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4809CD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350ED23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4A301C4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6FAAF6E" w14:textId="4C876CC2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5B690C1" w14:textId="37A7D6AB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1</w:t>
            </w:r>
            <w:r w:rsidR="002268A9">
              <w:rPr>
                <w:lang w:val="es-ES"/>
              </w:rPr>
              <w:t>7</w:t>
            </w:r>
          </w:p>
          <w:p w14:paraId="57DC221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314C55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EE4680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B7806A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6A3DEEE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7AC1504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7B27C50" w14:textId="1FAF4260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</w:tr>
      <w:tr w:rsidR="00504AD2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E69FD42" w14:textId="33CA978C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 w:rsidR="00E677B1">
              <w:rPr>
                <w:lang w:val="es-ES"/>
              </w:rPr>
              <w:t>20</w:t>
            </w:r>
          </w:p>
          <w:p w14:paraId="4325B98C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94C115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6421C83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14C824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F2E38C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5B450E79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65DE3A9C" w14:textId="034917CB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58C394E" w14:textId="5E6011F3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 w:rsidR="00E677B1">
              <w:rPr>
                <w:lang w:val="es-ES"/>
              </w:rPr>
              <w:t>1</w:t>
            </w:r>
          </w:p>
          <w:p w14:paraId="3F7F1BC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A5AB011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542123D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667BFC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534E74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799921D2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45D752DD" w14:textId="02B37ABE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8BFA706" w14:textId="44C4CFD5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 w:rsidR="00E677B1">
              <w:rPr>
                <w:lang w:val="es-ES"/>
              </w:rPr>
              <w:t>2</w:t>
            </w:r>
          </w:p>
          <w:p w14:paraId="2B77662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E9698E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27461E9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5DCDD85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552B01CB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6DF0B7B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6E0AA729" w14:textId="46C4C1B2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97F1B6" w14:textId="1DD5119D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 w:rsidR="00E677B1">
              <w:rPr>
                <w:lang w:val="es-ES"/>
              </w:rPr>
              <w:t>3</w:t>
            </w:r>
          </w:p>
          <w:p w14:paraId="2E20A33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522557D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01367474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11E4A0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20AB7C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1038117D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296AE590" w14:textId="5203A43D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C8A7E1" w14:textId="74AD011D" w:rsidR="00504AD2" w:rsidRPr="00391B24" w:rsidRDefault="00504AD2" w:rsidP="00504AD2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2</w:t>
            </w:r>
            <w:r w:rsidR="002268A9">
              <w:rPr>
                <w:lang w:val="es-ES"/>
              </w:rPr>
              <w:t>4</w:t>
            </w:r>
          </w:p>
          <w:p w14:paraId="11DD1DB6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AC980B8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F5BF620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5FDF707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4AFA935F" w14:textId="77777777" w:rsidR="00504AD2" w:rsidRPr="00391B24" w:rsidRDefault="00504AD2" w:rsidP="00504AD2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09F47676" w14:textId="77777777" w:rsidR="00504AD2" w:rsidRDefault="00504AD2" w:rsidP="00504AD2">
            <w:pPr>
              <w:pStyle w:val="MenuItems"/>
            </w:pPr>
            <w:r>
              <w:t>Fruit</w:t>
            </w:r>
          </w:p>
          <w:p w14:paraId="09B1853B" w14:textId="02714345" w:rsidR="00504AD2" w:rsidRPr="007B4E17" w:rsidRDefault="00504AD2" w:rsidP="00504AD2">
            <w:pPr>
              <w:pStyle w:val="MenuItems"/>
            </w:pPr>
            <w:r>
              <w:t>Lowfat or Fat Free Milk</w:t>
            </w:r>
          </w:p>
        </w:tc>
      </w:tr>
      <w:tr w:rsidR="00E677B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4D4118F" w14:textId="77777777" w:rsidR="00E677B1" w:rsidRPr="00391B24" w:rsidRDefault="00E677B1" w:rsidP="00E677B1">
            <w:pPr>
              <w:pStyle w:val="Heading4"/>
              <w:rPr>
                <w:lang w:val="es-ES"/>
              </w:rPr>
            </w:pPr>
            <w:proofErr w:type="spellStart"/>
            <w:r>
              <w:rPr>
                <w:lang w:val="es-ES"/>
              </w:rPr>
              <w:t>J</w:t>
            </w:r>
            <w:r w:rsidRPr="00391B24">
              <w:rPr>
                <w:lang w:val="es-ES"/>
              </w:rPr>
              <w:t>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27</w:t>
            </w:r>
          </w:p>
          <w:p w14:paraId="76B24EA6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31801CE2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AE0D735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3EACBC35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3BD20B0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099BB4D7" w14:textId="77777777" w:rsidR="00E677B1" w:rsidRDefault="00E677B1" w:rsidP="00E677B1">
            <w:pPr>
              <w:pStyle w:val="MenuItems"/>
            </w:pPr>
            <w:r>
              <w:t>Fruit</w:t>
            </w:r>
          </w:p>
          <w:p w14:paraId="377613B8" w14:textId="357558B9" w:rsidR="00E677B1" w:rsidRPr="007B4E17" w:rsidRDefault="00E677B1" w:rsidP="00E677B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16A8086" w14:textId="77777777" w:rsidR="00E677B1" w:rsidRPr="00391B24" w:rsidRDefault="00E677B1" w:rsidP="00E677B1">
            <w:pPr>
              <w:pStyle w:val="Heading4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July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28</w:t>
            </w:r>
          </w:p>
          <w:p w14:paraId="2DD16A53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55E8BD3B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5CB05A6C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7489C0D7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63B7EF9D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22704F73" w14:textId="77777777" w:rsidR="00E677B1" w:rsidRDefault="00E677B1" w:rsidP="00E677B1">
            <w:pPr>
              <w:pStyle w:val="MenuItems"/>
            </w:pPr>
            <w:r>
              <w:t>Fruit</w:t>
            </w:r>
          </w:p>
          <w:p w14:paraId="18AC5137" w14:textId="49A4BA74" w:rsidR="00E677B1" w:rsidRPr="007B4E17" w:rsidRDefault="00E677B1" w:rsidP="00E677B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A388998" w14:textId="77777777" w:rsidR="00E677B1" w:rsidRPr="00391B24" w:rsidRDefault="00E677B1" w:rsidP="00E677B1">
            <w:pPr>
              <w:pStyle w:val="Heading4"/>
              <w:rPr>
                <w:lang w:val="es-ES"/>
              </w:rPr>
            </w:pPr>
            <w:proofErr w:type="spellStart"/>
            <w:r>
              <w:rPr>
                <w:lang w:val="es-ES"/>
              </w:rPr>
              <w:t>J</w:t>
            </w:r>
            <w:r w:rsidRPr="00391B24">
              <w:rPr>
                <w:lang w:val="es-ES"/>
              </w:rPr>
              <w:t>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29</w:t>
            </w:r>
          </w:p>
          <w:p w14:paraId="5603605D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5A94A8F3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42251F7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03AF227D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70CAB9E6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2C4A9801" w14:textId="77777777" w:rsidR="00E677B1" w:rsidRDefault="00E677B1" w:rsidP="00E677B1">
            <w:pPr>
              <w:pStyle w:val="MenuItems"/>
            </w:pPr>
            <w:r>
              <w:t>Fruit</w:t>
            </w:r>
          </w:p>
          <w:p w14:paraId="5E9C80A0" w14:textId="44B6241F" w:rsidR="00E677B1" w:rsidRPr="007B4E17" w:rsidRDefault="00E677B1" w:rsidP="00E677B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17A3701" w14:textId="77777777" w:rsidR="00E677B1" w:rsidRPr="00391B24" w:rsidRDefault="00E677B1" w:rsidP="00E677B1">
            <w:pPr>
              <w:pStyle w:val="Heading4"/>
              <w:rPr>
                <w:lang w:val="es-ES"/>
              </w:rPr>
            </w:pPr>
            <w:proofErr w:type="spellStart"/>
            <w:r>
              <w:rPr>
                <w:lang w:val="es-ES"/>
              </w:rPr>
              <w:t>J</w:t>
            </w:r>
            <w:r w:rsidRPr="00391B24">
              <w:rPr>
                <w:lang w:val="es-ES"/>
              </w:rPr>
              <w:t>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30</w:t>
            </w:r>
          </w:p>
          <w:p w14:paraId="589CFE46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9D3A643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679E2238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38939BEE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11D1CE48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38E36B4F" w14:textId="77777777" w:rsidR="00E677B1" w:rsidRDefault="00E677B1" w:rsidP="00E677B1">
            <w:pPr>
              <w:pStyle w:val="MenuItems"/>
            </w:pPr>
            <w:r>
              <w:t>Fruit</w:t>
            </w:r>
          </w:p>
          <w:p w14:paraId="0100C579" w14:textId="079896A9" w:rsidR="00E677B1" w:rsidRPr="007B4E17" w:rsidRDefault="00E677B1" w:rsidP="00E677B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4C21221" w14:textId="766C2352" w:rsidR="00E677B1" w:rsidRPr="00391B24" w:rsidRDefault="00E677B1" w:rsidP="00E677B1">
            <w:pPr>
              <w:pStyle w:val="Heading4"/>
              <w:rPr>
                <w:lang w:val="es-ES"/>
              </w:rPr>
            </w:pPr>
            <w:proofErr w:type="spellStart"/>
            <w:r>
              <w:rPr>
                <w:lang w:val="es-ES"/>
              </w:rPr>
              <w:t>J</w:t>
            </w:r>
            <w:r w:rsidRPr="00391B24">
              <w:rPr>
                <w:lang w:val="es-ES"/>
              </w:rPr>
              <w:t>uly</w:t>
            </w:r>
            <w:proofErr w:type="spellEnd"/>
            <w:r w:rsidRPr="00391B24">
              <w:rPr>
                <w:lang w:val="es-ES"/>
              </w:rPr>
              <w:t xml:space="preserve"> </w:t>
            </w:r>
            <w:r>
              <w:rPr>
                <w:lang w:val="es-ES"/>
              </w:rPr>
              <w:t>31</w:t>
            </w:r>
          </w:p>
          <w:p w14:paraId="643E4A10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44AC2BFE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Entrée</w:t>
            </w:r>
            <w:proofErr w:type="spellEnd"/>
          </w:p>
          <w:p w14:paraId="1C20837F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266158E9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r w:rsidRPr="00391B24">
              <w:rPr>
                <w:lang w:val="es-ES"/>
              </w:rPr>
              <w:t>Vegetable</w:t>
            </w:r>
          </w:p>
          <w:p w14:paraId="7F9C97D7" w14:textId="77777777" w:rsidR="00E677B1" w:rsidRPr="00391B24" w:rsidRDefault="00E677B1" w:rsidP="00E677B1">
            <w:pPr>
              <w:pStyle w:val="MenuItems"/>
              <w:rPr>
                <w:lang w:val="es-ES"/>
              </w:rPr>
            </w:pPr>
            <w:proofErr w:type="spellStart"/>
            <w:r w:rsidRPr="00391B24">
              <w:rPr>
                <w:lang w:val="es-ES"/>
              </w:rPr>
              <w:t>Fruit</w:t>
            </w:r>
            <w:proofErr w:type="spellEnd"/>
          </w:p>
          <w:p w14:paraId="357A11F6" w14:textId="77777777" w:rsidR="00E677B1" w:rsidRDefault="00E677B1" w:rsidP="00E677B1">
            <w:pPr>
              <w:pStyle w:val="MenuItems"/>
            </w:pPr>
            <w:r>
              <w:t>Fruit</w:t>
            </w:r>
          </w:p>
          <w:p w14:paraId="61061B7F" w14:textId="270FD1C7" w:rsidR="00E677B1" w:rsidRPr="007B4E17" w:rsidRDefault="00E677B1" w:rsidP="00E677B1">
            <w:pPr>
              <w:pStyle w:val="MenuItems"/>
            </w:pPr>
            <w:r>
              <w:t>Lowfat or Fat Free Milk</w:t>
            </w:r>
          </w:p>
        </w:tc>
      </w:tr>
    </w:tbl>
    <w:p w14:paraId="0606D713" w14:textId="70D0A33C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0C3294E3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0A35DD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="00D6366C">
        <w:t>Families Making the Connection</w:t>
      </w:r>
    </w:p>
    <w:p w14:paraId="4F759FF6" w14:textId="2812703D" w:rsidR="006757D1" w:rsidRPr="009D23F9" w:rsidRDefault="00115E39" w:rsidP="006757D1">
      <w:pPr>
        <w:pStyle w:val="Heading3"/>
      </w:pPr>
      <w:r>
        <w:t>Bring the Farm to Summer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42045F82" w14:textId="5DFC3012" w:rsidR="00F338FE" w:rsidRPr="0067199F" w:rsidRDefault="00F338FE" w:rsidP="00C60600">
      <w:pPr>
        <w:spacing w:before="80" w:after="0"/>
        <w:ind w:left="274" w:right="-90"/>
        <w:rPr>
          <w:sz w:val="19"/>
          <w:szCs w:val="19"/>
        </w:rPr>
      </w:pPr>
      <w:r w:rsidRPr="0067199F">
        <w:rPr>
          <w:sz w:val="19"/>
          <w:szCs w:val="19"/>
        </w:rPr>
        <w:t xml:space="preserve">#NCFarmtoSummer benefits kids, </w:t>
      </w:r>
      <w:r>
        <w:rPr>
          <w:sz w:val="19"/>
          <w:szCs w:val="19"/>
        </w:rPr>
        <w:t xml:space="preserve">School and </w:t>
      </w:r>
      <w:r w:rsidRPr="0067199F">
        <w:rPr>
          <w:sz w:val="19"/>
          <w:szCs w:val="19"/>
        </w:rPr>
        <w:t xml:space="preserve">Summer Nutrition Programs, </w:t>
      </w:r>
      <w:r>
        <w:rPr>
          <w:sz w:val="19"/>
          <w:szCs w:val="19"/>
        </w:rPr>
        <w:t xml:space="preserve">schools, </w:t>
      </w:r>
      <w:r w:rsidRPr="0067199F">
        <w:rPr>
          <w:sz w:val="19"/>
          <w:szCs w:val="19"/>
        </w:rPr>
        <w:t xml:space="preserve">farms, families, and </w:t>
      </w:r>
      <w:r>
        <w:rPr>
          <w:sz w:val="19"/>
          <w:szCs w:val="19"/>
        </w:rPr>
        <w:t>c</w:t>
      </w:r>
      <w:r w:rsidRPr="0067199F">
        <w:rPr>
          <w:sz w:val="19"/>
          <w:szCs w:val="19"/>
        </w:rPr>
        <w:t xml:space="preserve">ommunities. </w:t>
      </w:r>
      <w:r>
        <w:rPr>
          <w:sz w:val="19"/>
          <w:szCs w:val="19"/>
        </w:rPr>
        <w:t xml:space="preserve">Summer is the </w:t>
      </w:r>
      <w:r w:rsidRPr="0067199F">
        <w:rPr>
          <w:sz w:val="19"/>
          <w:szCs w:val="19"/>
        </w:rPr>
        <w:t>peak growing season for local farms. Purchasing locally grown food supports farmers and communities. Serving locally grown foods at their peak is best for quality, variety, taste, nutrition, and cost. #NCFarmtoSummer</w:t>
      </w:r>
      <w:r>
        <w:rPr>
          <w:sz w:val="19"/>
          <w:szCs w:val="19"/>
        </w:rPr>
        <w:t xml:space="preserve"> </w:t>
      </w:r>
      <w:r w:rsidRPr="0067199F">
        <w:rPr>
          <w:sz w:val="19"/>
          <w:szCs w:val="19"/>
        </w:rPr>
        <w:t>activities offer a fun, engaging opportunity to learn about agriculture</w:t>
      </w:r>
      <w:r>
        <w:rPr>
          <w:sz w:val="19"/>
          <w:szCs w:val="19"/>
        </w:rPr>
        <w:t xml:space="preserve">, </w:t>
      </w:r>
      <w:r w:rsidRPr="0067199F">
        <w:rPr>
          <w:sz w:val="19"/>
          <w:szCs w:val="19"/>
        </w:rPr>
        <w:t>nutrition</w:t>
      </w:r>
      <w:r>
        <w:rPr>
          <w:sz w:val="19"/>
          <w:szCs w:val="19"/>
        </w:rPr>
        <w:t>, and local food</w:t>
      </w:r>
      <w:r w:rsidRPr="0067199F">
        <w:rPr>
          <w:sz w:val="19"/>
          <w:szCs w:val="19"/>
        </w:rPr>
        <w:t xml:space="preserve">.  </w:t>
      </w:r>
    </w:p>
    <w:p w14:paraId="3CD0CDA7" w14:textId="77777777" w:rsidR="00F338FE" w:rsidRDefault="00F338FE" w:rsidP="00C60600">
      <w:pPr>
        <w:spacing w:after="0"/>
        <w:ind w:right="-90"/>
        <w:rPr>
          <w:sz w:val="19"/>
          <w:szCs w:val="19"/>
        </w:rPr>
      </w:pPr>
    </w:p>
    <w:p w14:paraId="316E47D3" w14:textId="41BE98C1" w:rsidR="00F338FE" w:rsidRDefault="00F338FE" w:rsidP="00C60600">
      <w:pPr>
        <w:spacing w:after="0"/>
        <w:ind w:left="270" w:right="-90"/>
        <w:rPr>
          <w:sz w:val="19"/>
          <w:szCs w:val="19"/>
        </w:rPr>
      </w:pPr>
      <w:r w:rsidRPr="0067199F">
        <w:rPr>
          <w:sz w:val="19"/>
          <w:szCs w:val="19"/>
        </w:rPr>
        <w:t xml:space="preserve">N.C. </w:t>
      </w:r>
      <w:r>
        <w:rPr>
          <w:sz w:val="19"/>
          <w:szCs w:val="19"/>
        </w:rPr>
        <w:t xml:space="preserve">School and </w:t>
      </w:r>
      <w:r w:rsidRPr="0067199F">
        <w:rPr>
          <w:sz w:val="19"/>
          <w:szCs w:val="19"/>
        </w:rPr>
        <w:t>Summer Nutrition Programs</w:t>
      </w:r>
      <w:r>
        <w:rPr>
          <w:sz w:val="19"/>
          <w:szCs w:val="19"/>
        </w:rPr>
        <w:t>, schools, community organizations, students, and families</w:t>
      </w:r>
      <w:r w:rsidRPr="0067199F">
        <w:rPr>
          <w:sz w:val="19"/>
          <w:szCs w:val="19"/>
        </w:rPr>
        <w:t xml:space="preserve"> are encouraged to take the</w:t>
      </w:r>
      <w:r>
        <w:rPr>
          <w:sz w:val="19"/>
          <w:szCs w:val="19"/>
        </w:rPr>
        <w:t xml:space="preserve"> </w:t>
      </w:r>
      <w:r w:rsidRPr="0067199F">
        <w:rPr>
          <w:sz w:val="19"/>
          <w:szCs w:val="19"/>
        </w:rPr>
        <w:t>#NCFarmtoSummer</w:t>
      </w:r>
      <w:r w:rsidR="003A727A">
        <w:rPr>
          <w:sz w:val="19"/>
          <w:szCs w:val="19"/>
        </w:rPr>
        <w:t xml:space="preserve"> </w:t>
      </w:r>
      <w:r w:rsidRPr="0067199F">
        <w:rPr>
          <w:sz w:val="19"/>
          <w:szCs w:val="19"/>
        </w:rPr>
        <w:t>Challenge:</w:t>
      </w:r>
    </w:p>
    <w:p w14:paraId="6EC6406B" w14:textId="77777777" w:rsidR="00F338FE" w:rsidRDefault="00F338FE" w:rsidP="00C60600">
      <w:pPr>
        <w:spacing w:after="0"/>
        <w:ind w:left="270" w:right="-90"/>
        <w:rPr>
          <w:sz w:val="19"/>
          <w:szCs w:val="19"/>
        </w:rPr>
      </w:pPr>
    </w:p>
    <w:p w14:paraId="46A22FBF" w14:textId="5E03ABF3" w:rsidR="00F338FE" w:rsidRPr="0067199F" w:rsidRDefault="00F338FE" w:rsidP="00C60600">
      <w:pPr>
        <w:pStyle w:val="ListParagraph"/>
        <w:numPr>
          <w:ilvl w:val="0"/>
          <w:numId w:val="11"/>
        </w:numPr>
        <w:spacing w:after="0"/>
        <w:ind w:left="548" w:right="-90" w:hanging="274"/>
        <w:rPr>
          <w:sz w:val="19"/>
          <w:szCs w:val="19"/>
        </w:rPr>
      </w:pPr>
      <w:r w:rsidRPr="0067199F">
        <w:rPr>
          <w:sz w:val="19"/>
          <w:szCs w:val="19"/>
        </w:rPr>
        <w:t>Serve</w:t>
      </w:r>
      <w:r>
        <w:rPr>
          <w:sz w:val="19"/>
          <w:szCs w:val="19"/>
        </w:rPr>
        <w:t xml:space="preserve"> and eat </w:t>
      </w:r>
      <w:r w:rsidRPr="0067199F">
        <w:rPr>
          <w:sz w:val="19"/>
          <w:szCs w:val="19"/>
        </w:rPr>
        <w:t>locally grown foods in meals and/or snacks.</w:t>
      </w:r>
    </w:p>
    <w:p w14:paraId="570E9B5C" w14:textId="77777777" w:rsidR="00F338FE" w:rsidRPr="0067199F" w:rsidRDefault="00F338FE" w:rsidP="00133A6F">
      <w:pPr>
        <w:pStyle w:val="ListParagraph"/>
        <w:numPr>
          <w:ilvl w:val="0"/>
          <w:numId w:val="11"/>
        </w:numPr>
        <w:spacing w:after="0"/>
        <w:ind w:left="274" w:hanging="274"/>
        <w:rPr>
          <w:sz w:val="19"/>
          <w:szCs w:val="19"/>
        </w:rPr>
      </w:pPr>
      <w:r w:rsidRPr="0067199F">
        <w:rPr>
          <w:sz w:val="19"/>
          <w:szCs w:val="19"/>
        </w:rPr>
        <w:t>Learn and teach about locally grown foods, agriculture</w:t>
      </w:r>
      <w:r>
        <w:rPr>
          <w:sz w:val="19"/>
          <w:szCs w:val="19"/>
        </w:rPr>
        <w:t>,</w:t>
      </w:r>
      <w:r w:rsidRPr="0067199F">
        <w:rPr>
          <w:sz w:val="19"/>
          <w:szCs w:val="19"/>
        </w:rPr>
        <w:t xml:space="preserve"> and nutrition.</w:t>
      </w:r>
    </w:p>
    <w:p w14:paraId="666B049E" w14:textId="47F70E49" w:rsidR="00F338FE" w:rsidRPr="0067199F" w:rsidRDefault="00F338FE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67199F">
        <w:rPr>
          <w:sz w:val="19"/>
          <w:szCs w:val="19"/>
        </w:rPr>
        <w:t xml:space="preserve">Post </w:t>
      </w:r>
      <w:r>
        <w:rPr>
          <w:sz w:val="19"/>
          <w:szCs w:val="19"/>
        </w:rPr>
        <w:t xml:space="preserve">or share </w:t>
      </w:r>
      <w:r w:rsidRPr="0067199F">
        <w:rPr>
          <w:sz w:val="19"/>
          <w:szCs w:val="19"/>
        </w:rPr>
        <w:t xml:space="preserve">about </w:t>
      </w:r>
      <w:r>
        <w:rPr>
          <w:sz w:val="19"/>
          <w:szCs w:val="19"/>
        </w:rPr>
        <w:t>#NCFarmtoSummer</w:t>
      </w:r>
      <w:r w:rsidRPr="0067199F">
        <w:rPr>
          <w:sz w:val="19"/>
          <w:szCs w:val="19"/>
        </w:rPr>
        <w:t xml:space="preserve"> activities.</w:t>
      </w:r>
      <w:r>
        <w:rPr>
          <w:sz w:val="19"/>
          <w:szCs w:val="19"/>
        </w:rPr>
        <w:t xml:space="preserve"> </w:t>
      </w:r>
      <w:proofErr w:type="gramStart"/>
      <w:r>
        <w:rPr>
          <w:sz w:val="19"/>
          <w:szCs w:val="19"/>
        </w:rPr>
        <w:t>Tag @NCSchoolMeals, @</w:t>
      </w:r>
      <w:proofErr w:type="gramEnd"/>
      <w:r>
        <w:rPr>
          <w:sz w:val="19"/>
          <w:szCs w:val="19"/>
        </w:rPr>
        <w:t xml:space="preserve">Ray4NCKids, </w:t>
      </w:r>
      <w:proofErr w:type="gramStart"/>
      <w:r>
        <w:rPr>
          <w:sz w:val="19"/>
          <w:szCs w:val="19"/>
        </w:rPr>
        <w:t>and @</w:t>
      </w:r>
      <w:proofErr w:type="gramEnd"/>
      <w:r>
        <w:rPr>
          <w:sz w:val="19"/>
          <w:szCs w:val="19"/>
        </w:rPr>
        <w:t>F2SCoalitionNC on social media.</w:t>
      </w:r>
    </w:p>
    <w:p w14:paraId="329D0654" w14:textId="77777777" w:rsidR="00F338FE" w:rsidRPr="0067199F" w:rsidRDefault="00F338FE" w:rsidP="00F338FE">
      <w:pPr>
        <w:pStyle w:val="ListParagraph"/>
        <w:numPr>
          <w:ilvl w:val="0"/>
          <w:numId w:val="11"/>
        </w:numPr>
        <w:spacing w:after="0"/>
        <w:ind w:left="270" w:hanging="270"/>
        <w:rPr>
          <w:sz w:val="19"/>
          <w:szCs w:val="19"/>
        </w:rPr>
      </w:pPr>
      <w:r w:rsidRPr="0067199F">
        <w:rPr>
          <w:sz w:val="19"/>
          <w:szCs w:val="19"/>
        </w:rPr>
        <w:t xml:space="preserve">Plan to participate in the #NCCrunch to taste and learn about North Carolina-grown fruits and vegetables for </w:t>
      </w:r>
      <w:r>
        <w:rPr>
          <w:sz w:val="19"/>
          <w:szCs w:val="19"/>
        </w:rPr>
        <w:t>#</w:t>
      </w:r>
      <w:r w:rsidRPr="0067199F">
        <w:rPr>
          <w:sz w:val="19"/>
          <w:szCs w:val="19"/>
        </w:rPr>
        <w:t xml:space="preserve">FarmtoSchool Month in October. </w:t>
      </w:r>
    </w:p>
    <w:p w14:paraId="4D0891B1" w14:textId="77777777" w:rsidR="00F338FE" w:rsidRPr="00A94B49" w:rsidRDefault="00F338FE" w:rsidP="00F338FE">
      <w:pPr>
        <w:spacing w:after="0"/>
        <w:rPr>
          <w:sz w:val="16"/>
          <w:szCs w:val="16"/>
        </w:rPr>
      </w:pPr>
      <w:r w:rsidRPr="0067199F">
        <w:rPr>
          <w:sz w:val="19"/>
          <w:szCs w:val="19"/>
        </w:rPr>
        <w:t xml:space="preserve"> </w:t>
      </w:r>
    </w:p>
    <w:p w14:paraId="3CFBBC05" w14:textId="3D21224D" w:rsidR="00C7258B" w:rsidRPr="006757D1" w:rsidRDefault="002104E2" w:rsidP="001857E6">
      <w:pPr>
        <w:spacing w:after="0"/>
        <w:ind w:right="-270"/>
      </w:pPr>
      <w:r w:rsidRPr="00F338FE">
        <w:rPr>
          <w:sz w:val="19"/>
          <w:szCs w:val="19"/>
        </w:rPr>
        <w:t xml:space="preserve">Find </w:t>
      </w:r>
      <w:r>
        <w:rPr>
          <w:sz w:val="19"/>
          <w:szCs w:val="19"/>
        </w:rPr>
        <w:t xml:space="preserve">#NCFarmtoSummer info and </w:t>
      </w:r>
      <w:r w:rsidRPr="00F338FE">
        <w:rPr>
          <w:sz w:val="19"/>
          <w:szCs w:val="19"/>
        </w:rPr>
        <w:t xml:space="preserve">resources at </w:t>
      </w:r>
      <w:hyperlink r:id="rId12" w:history="1">
        <w:r w:rsidRPr="00B8625F">
          <w:rPr>
            <w:rStyle w:val="Hyperlink"/>
            <w:sz w:val="19"/>
            <w:szCs w:val="19"/>
          </w:rPr>
          <w:t>go.ncdpi.gov/</w:t>
        </w:r>
        <w:proofErr w:type="spellStart"/>
        <w:r w:rsidRPr="00B8625F">
          <w:rPr>
            <w:rStyle w:val="Hyperlink"/>
            <w:sz w:val="19"/>
            <w:szCs w:val="19"/>
          </w:rPr>
          <w:t>ncfarmtosummer</w:t>
        </w:r>
        <w:proofErr w:type="spellEnd"/>
      </w:hyperlink>
      <w:r w:rsidR="001857E6">
        <w:rPr>
          <w:sz w:val="19"/>
          <w:szCs w:val="19"/>
        </w:rPr>
        <w:t xml:space="preserve">. </w:t>
      </w:r>
      <w:r w:rsidR="00F338FE" w:rsidRPr="00F338FE">
        <w:rPr>
          <w:sz w:val="19"/>
          <w:szCs w:val="19"/>
        </w:rPr>
        <w:t xml:space="preserve">Did you know N.C. Summer Nutrition Programs offer food, fitness, fun, and farm to summer for </w:t>
      </w:r>
      <w:proofErr w:type="gramStart"/>
      <w:r w:rsidR="00F338FE" w:rsidRPr="00F338FE">
        <w:rPr>
          <w:sz w:val="19"/>
          <w:szCs w:val="19"/>
        </w:rPr>
        <w:t>youth</w:t>
      </w:r>
      <w:proofErr w:type="gramEnd"/>
      <w:r w:rsidR="00F338FE" w:rsidRPr="00F338FE">
        <w:rPr>
          <w:sz w:val="19"/>
          <w:szCs w:val="19"/>
        </w:rPr>
        <w:t xml:space="preserve"> when school is </w:t>
      </w:r>
      <w:proofErr w:type="gramStart"/>
      <w:r w:rsidR="00F338FE" w:rsidRPr="00F338FE">
        <w:rPr>
          <w:sz w:val="19"/>
          <w:szCs w:val="19"/>
        </w:rPr>
        <w:t>out?</w:t>
      </w:r>
      <w:proofErr w:type="gramEnd"/>
      <w:r w:rsidR="00F338FE" w:rsidRPr="00F338FE">
        <w:rPr>
          <w:sz w:val="19"/>
          <w:szCs w:val="19"/>
        </w:rPr>
        <w:t xml:space="preserve"> </w:t>
      </w:r>
      <w:r w:rsidR="00C756BF">
        <w:rPr>
          <w:sz w:val="19"/>
          <w:szCs w:val="19"/>
        </w:rPr>
        <w:t xml:space="preserve">Visit </w:t>
      </w:r>
      <w:hyperlink r:id="rId13" w:history="1">
        <w:r w:rsidR="007958AF" w:rsidRPr="00F338FE">
          <w:rPr>
            <w:rStyle w:val="Hyperlink"/>
            <w:sz w:val="19"/>
            <w:szCs w:val="19"/>
          </w:rPr>
          <w:t>summermeals4nckids.org</w:t>
        </w:r>
      </w:hyperlink>
      <w:r w:rsidR="007958AF">
        <w:t xml:space="preserve"> to </w:t>
      </w:r>
      <w:r w:rsidR="00F338FE" w:rsidRPr="00F338FE">
        <w:rPr>
          <w:sz w:val="19"/>
          <w:szCs w:val="19"/>
        </w:rPr>
        <w:t>find summer meals</w:t>
      </w:r>
      <w:r w:rsidR="007958AF">
        <w:rPr>
          <w:sz w:val="19"/>
          <w:szCs w:val="19"/>
        </w:rPr>
        <w:t xml:space="preserve"> at no cost for kids and teens</w:t>
      </w:r>
      <w:r w:rsidR="00F338FE" w:rsidRPr="00F338FE">
        <w:rPr>
          <w:sz w:val="19"/>
          <w:szCs w:val="19"/>
        </w:rPr>
        <w:t xml:space="preserve"> near you.</w:t>
      </w:r>
    </w:p>
    <w:sectPr w:rsidR="00C7258B" w:rsidRPr="006757D1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4E732E" w14:textId="77777777" w:rsidR="000F3698" w:rsidRDefault="000F3698" w:rsidP="00AB4F43">
      <w:pPr>
        <w:spacing w:after="0"/>
      </w:pPr>
      <w:r>
        <w:separator/>
      </w:r>
    </w:p>
  </w:endnote>
  <w:endnote w:type="continuationSeparator" w:id="0">
    <w:p w14:paraId="39F20AFE" w14:textId="77777777" w:rsidR="000F3698" w:rsidRDefault="000F3698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" name="Picture 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997327" w14:textId="77777777" w:rsidR="000F3698" w:rsidRDefault="000F3698" w:rsidP="00AB4F43">
      <w:pPr>
        <w:spacing w:after="0"/>
      </w:pPr>
      <w:r>
        <w:separator/>
      </w:r>
    </w:p>
  </w:footnote>
  <w:footnote w:type="continuationSeparator" w:id="0">
    <w:p w14:paraId="093B8CAD" w14:textId="77777777" w:rsidR="000F3698" w:rsidRDefault="000F3698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440751A"/>
    <w:multiLevelType w:val="hybridMultilevel"/>
    <w:tmpl w:val="6FF8E404"/>
    <w:lvl w:ilvl="0" w:tplc="98F6986A">
      <w:start w:val="1"/>
      <w:numFmt w:val="bullet"/>
      <w:lvlText w:val=""/>
      <w:lvlJc w:val="left"/>
      <w:pPr>
        <w:ind w:left="63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81942077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67D25"/>
    <w:rsid w:val="00086997"/>
    <w:rsid w:val="00097AA8"/>
    <w:rsid w:val="000A537D"/>
    <w:rsid w:val="000E2795"/>
    <w:rsid w:val="000F05B9"/>
    <w:rsid w:val="000F19FC"/>
    <w:rsid w:val="000F3698"/>
    <w:rsid w:val="001031A8"/>
    <w:rsid w:val="00113EBA"/>
    <w:rsid w:val="00115E39"/>
    <w:rsid w:val="00133A6F"/>
    <w:rsid w:val="00151066"/>
    <w:rsid w:val="001857E6"/>
    <w:rsid w:val="00207286"/>
    <w:rsid w:val="002104E2"/>
    <w:rsid w:val="002268A9"/>
    <w:rsid w:val="002668B6"/>
    <w:rsid w:val="00272DF4"/>
    <w:rsid w:val="002C2425"/>
    <w:rsid w:val="002D2D23"/>
    <w:rsid w:val="002E42D3"/>
    <w:rsid w:val="002F56CE"/>
    <w:rsid w:val="00300762"/>
    <w:rsid w:val="003159D7"/>
    <w:rsid w:val="003173B0"/>
    <w:rsid w:val="003577B3"/>
    <w:rsid w:val="00383036"/>
    <w:rsid w:val="00386344"/>
    <w:rsid w:val="0039395B"/>
    <w:rsid w:val="003A727A"/>
    <w:rsid w:val="003E334C"/>
    <w:rsid w:val="003F26D4"/>
    <w:rsid w:val="00437E74"/>
    <w:rsid w:val="004626D8"/>
    <w:rsid w:val="004A5978"/>
    <w:rsid w:val="004C29AE"/>
    <w:rsid w:val="004C4ECE"/>
    <w:rsid w:val="004D4734"/>
    <w:rsid w:val="004D6266"/>
    <w:rsid w:val="004E6545"/>
    <w:rsid w:val="004E7234"/>
    <w:rsid w:val="004F3C09"/>
    <w:rsid w:val="0050303A"/>
    <w:rsid w:val="00504AD2"/>
    <w:rsid w:val="00514792"/>
    <w:rsid w:val="00515E4F"/>
    <w:rsid w:val="0052448D"/>
    <w:rsid w:val="00556603"/>
    <w:rsid w:val="00563398"/>
    <w:rsid w:val="005863E9"/>
    <w:rsid w:val="005B29CA"/>
    <w:rsid w:val="005B49D2"/>
    <w:rsid w:val="005E0471"/>
    <w:rsid w:val="005E1EE3"/>
    <w:rsid w:val="005E36C3"/>
    <w:rsid w:val="005E6BD4"/>
    <w:rsid w:val="005E70C4"/>
    <w:rsid w:val="00631CEC"/>
    <w:rsid w:val="006351E4"/>
    <w:rsid w:val="0067199F"/>
    <w:rsid w:val="006757D1"/>
    <w:rsid w:val="006B0252"/>
    <w:rsid w:val="006C200C"/>
    <w:rsid w:val="006C7E78"/>
    <w:rsid w:val="006D2CFC"/>
    <w:rsid w:val="006D7529"/>
    <w:rsid w:val="00717541"/>
    <w:rsid w:val="00723D44"/>
    <w:rsid w:val="00783C91"/>
    <w:rsid w:val="007958AF"/>
    <w:rsid w:val="007B290C"/>
    <w:rsid w:val="007B4E17"/>
    <w:rsid w:val="007D1589"/>
    <w:rsid w:val="007F11FA"/>
    <w:rsid w:val="007F6A74"/>
    <w:rsid w:val="008335C0"/>
    <w:rsid w:val="0088628C"/>
    <w:rsid w:val="008A6160"/>
    <w:rsid w:val="008B1184"/>
    <w:rsid w:val="008D04A7"/>
    <w:rsid w:val="008D69B1"/>
    <w:rsid w:val="008E39EA"/>
    <w:rsid w:val="009005CD"/>
    <w:rsid w:val="0094671A"/>
    <w:rsid w:val="00960BAD"/>
    <w:rsid w:val="009667AE"/>
    <w:rsid w:val="00976F56"/>
    <w:rsid w:val="00987999"/>
    <w:rsid w:val="009D06EF"/>
    <w:rsid w:val="009D23F9"/>
    <w:rsid w:val="009F1FD4"/>
    <w:rsid w:val="009F3BD7"/>
    <w:rsid w:val="00A23609"/>
    <w:rsid w:val="00A255F6"/>
    <w:rsid w:val="00A4277F"/>
    <w:rsid w:val="00A94B49"/>
    <w:rsid w:val="00AA0778"/>
    <w:rsid w:val="00AA17FB"/>
    <w:rsid w:val="00AA3B4D"/>
    <w:rsid w:val="00AB28F9"/>
    <w:rsid w:val="00AB4F43"/>
    <w:rsid w:val="00AB5300"/>
    <w:rsid w:val="00AD0576"/>
    <w:rsid w:val="00AF4CC7"/>
    <w:rsid w:val="00B00D32"/>
    <w:rsid w:val="00B71742"/>
    <w:rsid w:val="00B8625F"/>
    <w:rsid w:val="00BB37D8"/>
    <w:rsid w:val="00BE1AF6"/>
    <w:rsid w:val="00BF3DD4"/>
    <w:rsid w:val="00C21A4B"/>
    <w:rsid w:val="00C23CC3"/>
    <w:rsid w:val="00C3112D"/>
    <w:rsid w:val="00C37D16"/>
    <w:rsid w:val="00C446D5"/>
    <w:rsid w:val="00C60600"/>
    <w:rsid w:val="00C7258B"/>
    <w:rsid w:val="00C756BF"/>
    <w:rsid w:val="00C934C4"/>
    <w:rsid w:val="00CA41F4"/>
    <w:rsid w:val="00CC1485"/>
    <w:rsid w:val="00CD1A1F"/>
    <w:rsid w:val="00CE49D2"/>
    <w:rsid w:val="00CE7343"/>
    <w:rsid w:val="00D31F93"/>
    <w:rsid w:val="00D44F11"/>
    <w:rsid w:val="00D452BF"/>
    <w:rsid w:val="00D6366C"/>
    <w:rsid w:val="00D7343F"/>
    <w:rsid w:val="00D82EC9"/>
    <w:rsid w:val="00DA2E3D"/>
    <w:rsid w:val="00DC1ECB"/>
    <w:rsid w:val="00DC4F8F"/>
    <w:rsid w:val="00DF0BC5"/>
    <w:rsid w:val="00DF1319"/>
    <w:rsid w:val="00DF5C4F"/>
    <w:rsid w:val="00E04D22"/>
    <w:rsid w:val="00E13EE3"/>
    <w:rsid w:val="00E14BBB"/>
    <w:rsid w:val="00E326EA"/>
    <w:rsid w:val="00E35B03"/>
    <w:rsid w:val="00E62DD8"/>
    <w:rsid w:val="00E677B1"/>
    <w:rsid w:val="00EB342C"/>
    <w:rsid w:val="00EC3D25"/>
    <w:rsid w:val="00EE4B6F"/>
    <w:rsid w:val="00EF7255"/>
    <w:rsid w:val="00F05E6B"/>
    <w:rsid w:val="00F1041D"/>
    <w:rsid w:val="00F338FE"/>
    <w:rsid w:val="00F54120"/>
    <w:rsid w:val="00F64169"/>
    <w:rsid w:val="00F6596E"/>
    <w:rsid w:val="00FA5092"/>
    <w:rsid w:val="00FA7668"/>
    <w:rsid w:val="00FA776F"/>
    <w:rsid w:val="00FB5209"/>
    <w:rsid w:val="00FD4E74"/>
    <w:rsid w:val="00FD6861"/>
    <w:rsid w:val="00FD7C45"/>
    <w:rsid w:val="00FF0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38FE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67199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summermeals4nckids.or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go.ncdpi.gov/ncfarmtosumme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summermeals4nckids.or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go.ncdpi.gov/ncfarmtosummer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1009</Words>
  <Characters>5270</Characters>
  <Application>Microsoft Office Word</Application>
  <DocSecurity>0</DocSecurity>
  <Lines>479</Lines>
  <Paragraphs>448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5831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2025-12-05T22:49:00Z</cp:lastPrinted>
  <dcterms:created xsi:type="dcterms:W3CDTF">2025-12-09T20:11:00Z</dcterms:created>
  <dcterms:modified xsi:type="dcterms:W3CDTF">2025-12-09T20:11:00Z</dcterms:modified>
  <cp:category/>
</cp:coreProperties>
</file>